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937A8A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8D24BE" w:rsidRPr="00937A8A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«Криминалистика»</w:t>
      </w: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ED1E58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«Криминалистика»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030100-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DF8">
        <w:rPr>
          <w:rFonts w:ascii="Times New Roman" w:hAnsi="Times New Roman" w:cs="Times New Roman"/>
          <w:sz w:val="24"/>
          <w:szCs w:val="24"/>
        </w:rPr>
        <w:t>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DC0CC0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F658F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658F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658F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658F3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CC0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DC0CC0" w:rsidRPr="002D1DF8" w:rsidRDefault="00DC0CC0" w:rsidP="00DC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C0" w:rsidRDefault="00DC0CC0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BE" w:rsidRPr="00C77894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CC0" w:rsidRDefault="00DC0CC0" w:rsidP="00F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7FE" w:rsidRPr="002C5910" w:rsidRDefault="00F537FE" w:rsidP="00F5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>. Тест состоит из 5 ответов, один из которых правильный.</w:t>
      </w:r>
    </w:p>
    <w:p w:rsidR="008D24BE" w:rsidRPr="008729DC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(150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4BE" w:rsidRPr="00C366D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F537FE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F537FE">
        <w:rPr>
          <w:rFonts w:ascii="Times New Roman" w:hAnsi="Times New Roman" w:cs="Times New Roman"/>
          <w:sz w:val="24"/>
          <w:szCs w:val="24"/>
        </w:rPr>
        <w:t>15</w:t>
      </w:r>
      <w:r w:rsidRPr="00ED1E58">
        <w:rPr>
          <w:rFonts w:ascii="Times New Roman" w:hAnsi="Times New Roman" w:cs="Times New Roman"/>
          <w:sz w:val="24"/>
          <w:szCs w:val="24"/>
        </w:rPr>
        <w:t>0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412F6D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4BE" w:rsidRPr="00C366D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8D24BE" w:rsidRPr="00ED1E58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8D24BE" w:rsidRPr="004D2227" w:rsidTr="0081506F">
        <w:tc>
          <w:tcPr>
            <w:tcW w:w="2271" w:type="dxa"/>
          </w:tcPr>
          <w:p w:rsidR="008D24BE" w:rsidRPr="004D2227" w:rsidRDefault="008D24B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8D24BE" w:rsidRPr="004D2227" w:rsidRDefault="008D24B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8D24BE" w:rsidRPr="004D2227" w:rsidRDefault="008D24B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D24BE" w:rsidRPr="004D2227" w:rsidRDefault="008D24BE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8D24BE" w:rsidRPr="004D2383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8D24BE" w:rsidTr="0081506F">
        <w:tc>
          <w:tcPr>
            <w:tcW w:w="2271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Pr="004D2383" w:rsidRDefault="008D24B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Pr="004D2383" w:rsidRDefault="008D24B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E" w:rsidTr="0081506F">
        <w:tc>
          <w:tcPr>
            <w:tcW w:w="2271" w:type="dxa"/>
          </w:tcPr>
          <w:p w:rsidR="008D24BE" w:rsidRPr="004D2383" w:rsidRDefault="008D24B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8D24BE" w:rsidTr="0081506F">
        <w:tc>
          <w:tcPr>
            <w:tcW w:w="2271" w:type="dxa"/>
          </w:tcPr>
          <w:p w:rsidR="008D24BE" w:rsidRPr="004D2383" w:rsidRDefault="008D24BE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8D24BE" w:rsidRDefault="008D24BE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BE" w:rsidRPr="00A94F55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24BE" w:rsidRPr="00757DEC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 и задачи криминалистики: общие и специальные. Система криминалистики. Возникновение и развитие отечественной криминалистики.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Криминалистика в системе юридических наук и ее связь со смежными юридическими и другими науками.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приемы допроса в условиях бесконфликтной ситуации. Тактические условия допроса в условиях конфликтной ситуации. Особенности допроса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8D24BE" w:rsidRPr="008F1390" w:rsidRDefault="008D24BE" w:rsidP="008D24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8D24BE" w:rsidRDefault="008D24BE" w:rsidP="008D2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BE" w:rsidRDefault="008D24BE" w:rsidP="008D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8D24BE" w:rsidRPr="00757DEC" w:rsidRDefault="008D24BE" w:rsidP="008D24B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8D24BE" w:rsidRPr="00757DEC" w:rsidRDefault="008D24BE" w:rsidP="008D24B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8D24BE" w:rsidRPr="00757DEC" w:rsidRDefault="008D24BE" w:rsidP="008D24B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8D24BE" w:rsidRPr="00757DEC" w:rsidRDefault="008D24BE" w:rsidP="008D24B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8D24BE" w:rsidRPr="00757DEC" w:rsidRDefault="008D24BE" w:rsidP="008D24B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</w:t>
      </w:r>
      <w:r w:rsidRPr="00757DEC">
        <w:rPr>
          <w:sz w:val="24"/>
          <w:szCs w:val="24"/>
        </w:rPr>
        <w:lastRenderedPageBreak/>
        <w:t xml:space="preserve">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8D24BE" w:rsidRPr="00757DEC" w:rsidRDefault="008D24BE" w:rsidP="008D24B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60578" w:rsidRDefault="00D60578"/>
    <w:sectPr w:rsidR="00D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A"/>
    <w:rsid w:val="00412F6D"/>
    <w:rsid w:val="008D24BE"/>
    <w:rsid w:val="00A6070A"/>
    <w:rsid w:val="00C41737"/>
    <w:rsid w:val="00D60578"/>
    <w:rsid w:val="00DC0CC0"/>
    <w:rsid w:val="00F537FE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75F3"/>
  <w15:chartTrackingRefBased/>
  <w15:docId w15:val="{AC0ABDC7-D5EE-433A-B2DB-5D638C4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2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2327</Words>
  <Characters>13267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9</cp:revision>
  <dcterms:created xsi:type="dcterms:W3CDTF">2020-12-03T11:27:00Z</dcterms:created>
  <dcterms:modified xsi:type="dcterms:W3CDTF">2020-12-04T00:49:00Z</dcterms:modified>
</cp:coreProperties>
</file>